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Autospacing="0" w:afterAutospacing="0" w:line="600" w:lineRule="exact"/>
        <w:jc w:val="both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5：</w:t>
      </w:r>
    </w:p>
    <w:p>
      <w:pPr>
        <w:adjustRightInd w:val="0"/>
        <w:snapToGrid w:val="0"/>
        <w:spacing w:beforeAutospacing="0" w:afterAutospacing="0"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独生子女父母资格审核表</w:t>
      </w:r>
    </w:p>
    <w:p>
      <w:pPr>
        <w:pStyle w:val="2"/>
      </w:pPr>
      <w:bookmarkStart w:id="0" w:name="_GoBack"/>
      <w:bookmarkEnd w:id="0"/>
    </w:p>
    <w:p>
      <w:pPr>
        <w:adjustRightInd w:val="0"/>
        <w:snapToGrid w:val="0"/>
        <w:spacing w:beforeAutospacing="0" w:afterAutospacing="0" w:line="600" w:lineRule="exact"/>
        <w:jc w:val="center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填报日期：  年  月  日</w:t>
      </w:r>
    </w:p>
    <w:tbl>
      <w:tblPr>
        <w:tblStyle w:val="9"/>
        <w:tblW w:w="12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07"/>
        <w:gridCol w:w="1106"/>
        <w:gridCol w:w="2384"/>
        <w:gridCol w:w="1552"/>
        <w:gridCol w:w="2568"/>
        <w:gridCol w:w="185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3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38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1552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婚姻情况</w:t>
            </w:r>
          </w:p>
        </w:tc>
        <w:tc>
          <w:tcPr>
            <w:tcW w:w="2568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1855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909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</w:t>
            </w:r>
          </w:p>
        </w:tc>
        <w:tc>
          <w:tcPr>
            <w:tcW w:w="1307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2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</w:t>
            </w:r>
          </w:p>
        </w:tc>
        <w:tc>
          <w:tcPr>
            <w:tcW w:w="1307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2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子女</w:t>
            </w:r>
          </w:p>
        </w:tc>
        <w:tc>
          <w:tcPr>
            <w:tcW w:w="1307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4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2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8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5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41" w:type="dxa"/>
            <w:gridSpan w:val="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独生子女证编号</w:t>
            </w:r>
          </w:p>
        </w:tc>
        <w:tc>
          <w:tcPr>
            <w:tcW w:w="1106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4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Autospacing="0" w:afterAutospacing="0"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发证时间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发证单位</w:t>
            </w:r>
          </w:p>
        </w:tc>
        <w:tc>
          <w:tcPr>
            <w:tcW w:w="2764" w:type="dxa"/>
            <w:gridSpan w:val="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2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Autospacing="0" w:afterAutospacing="0" w:line="6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县级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卫生健康部门审核意见：</w:t>
            </w:r>
          </w:p>
          <w:p>
            <w:pPr>
              <w:adjustRightInd w:val="0"/>
              <w:snapToGrid w:val="0"/>
              <w:spacing w:beforeAutospacing="0" w:afterAutospacing="0" w:line="6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Autospacing="0" w:afterAutospacing="0" w:line="600" w:lineRule="exact"/>
              <w:ind w:firstLine="8400" w:firstLineChars="30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经办人（公章）：</w:t>
            </w:r>
          </w:p>
          <w:p>
            <w:pPr>
              <w:adjustRightInd w:val="0"/>
              <w:snapToGrid w:val="0"/>
              <w:spacing w:beforeAutospacing="0" w:afterAutospacing="0" w:line="600" w:lineRule="exact"/>
              <w:ind w:left="2553" w:leftChars="1216" w:firstLine="6440" w:firstLineChars="23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beforeAutospacing="0" w:afterAutospacing="0" w:line="240" w:lineRule="auto"/>
        <w:ind w:firstLine="480" w:firstLineChars="200"/>
      </w:pPr>
      <w:r>
        <w:rPr>
          <w:rFonts w:hint="eastAsia" w:ascii="仿宋_GB2312" w:hAnsi="仿宋_GB2312" w:eastAsia="仿宋_GB2312" w:cs="仿宋_GB2312"/>
          <w:sz w:val="24"/>
        </w:rPr>
        <w:t>注：卫生健康部门对申请人持有《独生子女证》或《独生子女父母光荣证》及婚育情况进行审核后，签署其是否具备独生子女父母资格的意见。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51"/>
    <w:rsid w:val="001432FC"/>
    <w:rsid w:val="005748D9"/>
    <w:rsid w:val="00591CCA"/>
    <w:rsid w:val="005E156A"/>
    <w:rsid w:val="00682CCA"/>
    <w:rsid w:val="00867F11"/>
    <w:rsid w:val="008B774A"/>
    <w:rsid w:val="00976DA7"/>
    <w:rsid w:val="009C0F7A"/>
    <w:rsid w:val="00B27311"/>
    <w:rsid w:val="00B93551"/>
    <w:rsid w:val="00C47CF1"/>
    <w:rsid w:val="00CC0248"/>
    <w:rsid w:val="00F07A54"/>
    <w:rsid w:val="0144704F"/>
    <w:rsid w:val="024A5691"/>
    <w:rsid w:val="03531C9D"/>
    <w:rsid w:val="05155063"/>
    <w:rsid w:val="05C60562"/>
    <w:rsid w:val="06CA30D0"/>
    <w:rsid w:val="085A1B06"/>
    <w:rsid w:val="09857F9A"/>
    <w:rsid w:val="0BC57D6A"/>
    <w:rsid w:val="0C432265"/>
    <w:rsid w:val="0F3F6BAA"/>
    <w:rsid w:val="12C7587B"/>
    <w:rsid w:val="14716384"/>
    <w:rsid w:val="15710D04"/>
    <w:rsid w:val="160C7CE3"/>
    <w:rsid w:val="174B3529"/>
    <w:rsid w:val="182D2E35"/>
    <w:rsid w:val="196F3820"/>
    <w:rsid w:val="1A6B4248"/>
    <w:rsid w:val="1CD01292"/>
    <w:rsid w:val="1CF01BE4"/>
    <w:rsid w:val="1DAC7A63"/>
    <w:rsid w:val="1FEE9396"/>
    <w:rsid w:val="208B524F"/>
    <w:rsid w:val="26C22BD8"/>
    <w:rsid w:val="2A677BAE"/>
    <w:rsid w:val="2B065C87"/>
    <w:rsid w:val="2E5A532C"/>
    <w:rsid w:val="2F6F7ED0"/>
    <w:rsid w:val="2FBD4E0D"/>
    <w:rsid w:val="308D2ACE"/>
    <w:rsid w:val="31EFC04C"/>
    <w:rsid w:val="31F31C76"/>
    <w:rsid w:val="32EF0DF8"/>
    <w:rsid w:val="356F9952"/>
    <w:rsid w:val="37356C08"/>
    <w:rsid w:val="39A922B2"/>
    <w:rsid w:val="3A5502A4"/>
    <w:rsid w:val="3D3D4BD1"/>
    <w:rsid w:val="3D73155D"/>
    <w:rsid w:val="3DDD730F"/>
    <w:rsid w:val="3EDEEE05"/>
    <w:rsid w:val="3EDF0AC2"/>
    <w:rsid w:val="3F5DE73A"/>
    <w:rsid w:val="3F6FB285"/>
    <w:rsid w:val="3F797A3F"/>
    <w:rsid w:val="3FF777A4"/>
    <w:rsid w:val="422D36DE"/>
    <w:rsid w:val="437763D6"/>
    <w:rsid w:val="44502197"/>
    <w:rsid w:val="455E7CCC"/>
    <w:rsid w:val="464E6E5E"/>
    <w:rsid w:val="47F31103"/>
    <w:rsid w:val="4A521748"/>
    <w:rsid w:val="4BF3CB40"/>
    <w:rsid w:val="4CA448A5"/>
    <w:rsid w:val="4E32510F"/>
    <w:rsid w:val="4E7C6309"/>
    <w:rsid w:val="4EAA5762"/>
    <w:rsid w:val="4F1858DC"/>
    <w:rsid w:val="4F1E4611"/>
    <w:rsid w:val="52024D3A"/>
    <w:rsid w:val="527B63F4"/>
    <w:rsid w:val="53295E88"/>
    <w:rsid w:val="53CE1871"/>
    <w:rsid w:val="53F66F7B"/>
    <w:rsid w:val="55EFCFC9"/>
    <w:rsid w:val="562A54B1"/>
    <w:rsid w:val="56FB603F"/>
    <w:rsid w:val="57D45A55"/>
    <w:rsid w:val="59FC193D"/>
    <w:rsid w:val="5EF285A0"/>
    <w:rsid w:val="5F1D23D5"/>
    <w:rsid w:val="5FFC2FC3"/>
    <w:rsid w:val="61EE03E2"/>
    <w:rsid w:val="65333D46"/>
    <w:rsid w:val="654A31D5"/>
    <w:rsid w:val="66281DB7"/>
    <w:rsid w:val="66BC1CE3"/>
    <w:rsid w:val="66CA8423"/>
    <w:rsid w:val="66D201B2"/>
    <w:rsid w:val="67506A3B"/>
    <w:rsid w:val="6911C03B"/>
    <w:rsid w:val="699E30F2"/>
    <w:rsid w:val="6B5F22F6"/>
    <w:rsid w:val="6BAB14C0"/>
    <w:rsid w:val="6C1F3FFA"/>
    <w:rsid w:val="6F69CD31"/>
    <w:rsid w:val="6FBBE439"/>
    <w:rsid w:val="6FC1095B"/>
    <w:rsid w:val="6FEDC876"/>
    <w:rsid w:val="71F6E58B"/>
    <w:rsid w:val="76F779F9"/>
    <w:rsid w:val="776A18E6"/>
    <w:rsid w:val="77DAD960"/>
    <w:rsid w:val="78D779E7"/>
    <w:rsid w:val="7ADF2B2B"/>
    <w:rsid w:val="7BBE1814"/>
    <w:rsid w:val="7D76734C"/>
    <w:rsid w:val="7D7E3E17"/>
    <w:rsid w:val="7DEF0235"/>
    <w:rsid w:val="7E0866CE"/>
    <w:rsid w:val="7E57018B"/>
    <w:rsid w:val="7EFFB47B"/>
    <w:rsid w:val="7F5ED26C"/>
    <w:rsid w:val="7F7B0829"/>
    <w:rsid w:val="7F7E043D"/>
    <w:rsid w:val="7FA928E2"/>
    <w:rsid w:val="7FB53F87"/>
    <w:rsid w:val="7FD65837"/>
    <w:rsid w:val="A5F8EFDA"/>
    <w:rsid w:val="A77F1416"/>
    <w:rsid w:val="AD73373E"/>
    <w:rsid w:val="AEFEF9BA"/>
    <w:rsid w:val="AF7A13F3"/>
    <w:rsid w:val="AF7DB563"/>
    <w:rsid w:val="BEBEFB5B"/>
    <w:rsid w:val="BEFE3543"/>
    <w:rsid w:val="BF3FBCD5"/>
    <w:rsid w:val="BF7C07DF"/>
    <w:rsid w:val="BF7FC456"/>
    <w:rsid w:val="C75BFCCE"/>
    <w:rsid w:val="CBFF2D2D"/>
    <w:rsid w:val="DCF56C38"/>
    <w:rsid w:val="DDFEB146"/>
    <w:rsid w:val="E3FFB1EB"/>
    <w:rsid w:val="E5CFB912"/>
    <w:rsid w:val="E7785339"/>
    <w:rsid w:val="E79E49F8"/>
    <w:rsid w:val="E7FF6857"/>
    <w:rsid w:val="EFDDF232"/>
    <w:rsid w:val="EFED0574"/>
    <w:rsid w:val="F7F174A3"/>
    <w:rsid w:val="FADD8002"/>
    <w:rsid w:val="FBBFE94D"/>
    <w:rsid w:val="FBFD5F50"/>
    <w:rsid w:val="FC6EB294"/>
    <w:rsid w:val="FCFB1C14"/>
    <w:rsid w:val="FDAF3AE4"/>
    <w:rsid w:val="FDF791D4"/>
    <w:rsid w:val="FEFFAE01"/>
    <w:rsid w:val="FF278076"/>
    <w:rsid w:val="FF9FAB85"/>
    <w:rsid w:val="FFDFA0AF"/>
    <w:rsid w:val="FFF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260" w:beforeAutospacing="0" w:after="260" w:afterAutospacing="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customStyle="1" w:styleId="14">
    <w:name w:val="样式 左 行距: 最小值 28 磅"/>
    <w:basedOn w:val="1"/>
    <w:qFormat/>
    <w:uiPriority w:val="99"/>
    <w:pPr>
      <w:shd w:val="clear" w:color="auto" w:fill="FFFFFF"/>
      <w:spacing w:beforeAutospacing="0" w:afterAutospacing="0" w:line="360" w:lineRule="atLeast"/>
      <w:jc w:val="left"/>
    </w:pPr>
  </w:style>
  <w:style w:type="paragraph" w:customStyle="1" w:styleId="15">
    <w:name w:val=" Char"/>
    <w:basedOn w:val="1"/>
    <w:qFormat/>
    <w:uiPriority w:val="0"/>
    <w:pPr>
      <w:pageBreakBefore/>
      <w:spacing w:line="360" w:lineRule="auto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1848</Words>
  <Characters>1913</Characters>
  <Lines>3</Lines>
  <Paragraphs>5</Paragraphs>
  <TotalTime>6</TotalTime>
  <ScaleCrop>false</ScaleCrop>
  <LinksUpToDate>false</LinksUpToDate>
  <CharactersWithSpaces>2202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2022-12-28T15:32:00Z</dcterms:created>
  <dc:creator>root</dc:creator>
  <cp:lastModifiedBy>ysgz</cp:lastModifiedBy>
  <cp:lastPrinted>2024-05-08T12:45:00Z</cp:lastPrinted>
  <dcterms:modified xsi:type="dcterms:W3CDTF">2024-05-08T12:45:05Z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4E5186E4DCE34113B4E98774137375C1_13</vt:lpwstr>
  </property>
</Properties>
</file>